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F4FCE0" w14:textId="77777777" w:rsidR="000433CA" w:rsidRDefault="000433CA">
      <w:bookmarkStart w:id="0" w:name="_GoBack"/>
      <w:bookmarkEnd w:id="0"/>
    </w:p>
    <w:p w14:paraId="0A95E263" w14:textId="77777777" w:rsidR="000433CA" w:rsidRDefault="000433CA"/>
    <w:p w14:paraId="331AAE9B" w14:textId="77777777" w:rsidR="00FF7486" w:rsidRDefault="002A331D" w:rsidP="002A331D">
      <w:pPr>
        <w:pStyle w:val="Normalweb"/>
        <w:shd w:val="clear" w:color="auto" w:fill="FFFFFF"/>
        <w:tabs>
          <w:tab w:val="left" w:pos="2579"/>
        </w:tabs>
        <w:spacing w:line="384" w:lineRule="atLeast"/>
        <w:rPr>
          <w:rFonts w:ascii="Arial" w:hAnsi="Arial" w:cs="Arial"/>
          <w:b/>
          <w:color w:val="555555"/>
          <w:u w:val="single"/>
        </w:rPr>
      </w:pPr>
      <w:r>
        <w:rPr>
          <w:rFonts w:ascii="Arial" w:hAnsi="Arial" w:cs="Arial"/>
          <w:b/>
          <w:color w:val="555555"/>
          <w:u w:val="single"/>
        </w:rPr>
        <w:t>Januar 2019</w:t>
      </w:r>
    </w:p>
    <w:p w14:paraId="21A94475" w14:textId="77777777" w:rsidR="00FF7486" w:rsidRPr="005A0289" w:rsidRDefault="002A331D" w:rsidP="00FF7486">
      <w:pPr>
        <w:pStyle w:val="Normalweb"/>
        <w:shd w:val="clear" w:color="auto" w:fill="FFFFFF"/>
        <w:spacing w:line="384" w:lineRule="atLeast"/>
        <w:rPr>
          <w:rFonts w:ascii="Arial" w:hAnsi="Arial" w:cs="Arial"/>
          <w:b/>
          <w:color w:val="555555"/>
        </w:rPr>
      </w:pPr>
      <w:r>
        <w:rPr>
          <w:rFonts w:ascii="Arial" w:hAnsi="Arial" w:cs="Arial"/>
          <w:b/>
          <w:color w:val="555555"/>
        </w:rPr>
        <w:t xml:space="preserve">Så har vi taget hul på et nyt år …. 2019 …. Vi håber alle er kommet godt i gang med året og glæder os til endnu et dejligt år med kurser og faglig udvikling i samarbejde med alle jer. </w:t>
      </w:r>
    </w:p>
    <w:p w14:paraId="75B3EF4D" w14:textId="77777777" w:rsidR="00136670" w:rsidRPr="00136670" w:rsidRDefault="008F5DAD" w:rsidP="00B7622C">
      <w:pPr>
        <w:pStyle w:val="Normalweb"/>
        <w:shd w:val="clear" w:color="auto" w:fill="FFFFFF"/>
        <w:spacing w:line="384" w:lineRule="atLeast"/>
        <w:rPr>
          <w:rFonts w:ascii="Arial" w:hAnsi="Arial" w:cs="Arial"/>
          <w:b/>
          <w:color w:val="555555"/>
          <w:u w:val="single"/>
        </w:rPr>
      </w:pPr>
      <w:r>
        <w:rPr>
          <w:rFonts w:ascii="Arial" w:hAnsi="Arial" w:cs="Arial"/>
          <w:b/>
          <w:color w:val="555555"/>
          <w:u w:val="single"/>
        </w:rPr>
        <w:t xml:space="preserve">Modul </w:t>
      </w:r>
      <w:r w:rsidR="002A331D">
        <w:rPr>
          <w:rFonts w:ascii="Arial" w:hAnsi="Arial" w:cs="Arial"/>
          <w:b/>
          <w:color w:val="555555"/>
          <w:u w:val="single"/>
        </w:rPr>
        <w:t>2</w:t>
      </w:r>
    </w:p>
    <w:p w14:paraId="12F06306" w14:textId="77777777" w:rsidR="00B575DA" w:rsidRDefault="002A331D" w:rsidP="00B7622C">
      <w:pPr>
        <w:pStyle w:val="Normalweb"/>
        <w:shd w:val="clear" w:color="auto" w:fill="FFFFFF"/>
        <w:spacing w:line="384" w:lineRule="atLeast"/>
        <w:rPr>
          <w:rFonts w:ascii="Arial" w:hAnsi="Arial" w:cs="Arial"/>
          <w:color w:val="555555"/>
        </w:rPr>
      </w:pPr>
      <w:r>
        <w:rPr>
          <w:rFonts w:ascii="Arial" w:hAnsi="Arial" w:cs="Arial"/>
          <w:color w:val="555555"/>
        </w:rPr>
        <w:t xml:space="preserve">Der afholdes første kursusweekend på modul 2 i Århus den 1. februar. Der er stadig ledige pladser, så du kan stadig nå at tilmelde dig </w:t>
      </w:r>
    </w:p>
    <w:p w14:paraId="2B138F02" w14:textId="77777777" w:rsidR="00807820" w:rsidRDefault="002A331D" w:rsidP="000433CA">
      <w:pPr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da-DK"/>
        </w:rPr>
      </w:pPr>
      <w:r w:rsidRPr="002A331D">
        <w:rPr>
          <w:rFonts w:ascii="Calibri" w:eastAsia="Times New Roman" w:hAnsi="Calibri" w:cs="Calibri"/>
          <w:color w:val="4F81BD"/>
          <w:lang w:eastAsia="da-DK"/>
        </w:rPr>
        <w:t>https://www.dugof.dk/kurser--konferencer</w:t>
      </w:r>
    </w:p>
    <w:p w14:paraId="2862118D" w14:textId="77777777" w:rsidR="002A331D" w:rsidRDefault="002A331D" w:rsidP="000433CA">
      <w:pPr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da-DK"/>
        </w:rPr>
      </w:pPr>
    </w:p>
    <w:p w14:paraId="55480F2F" w14:textId="77777777" w:rsidR="0027489A" w:rsidRDefault="0027489A" w:rsidP="000433CA">
      <w:pPr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da-DK"/>
        </w:rPr>
      </w:pPr>
      <w:r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da-DK"/>
        </w:rPr>
        <w:t>Generalforsamling</w:t>
      </w:r>
    </w:p>
    <w:p w14:paraId="487B6A6C" w14:textId="77777777" w:rsidR="0027489A" w:rsidRDefault="0027489A" w:rsidP="000433CA">
      <w:pPr>
        <w:rPr>
          <w:rFonts w:ascii="Arial" w:eastAsia="Times New Roman" w:hAnsi="Arial" w:cs="Arial"/>
          <w:color w:val="555555"/>
          <w:sz w:val="24"/>
          <w:szCs w:val="24"/>
          <w:lang w:eastAsia="da-DK"/>
        </w:rPr>
      </w:pPr>
      <w:r w:rsidRPr="0027489A">
        <w:rPr>
          <w:rFonts w:ascii="Arial" w:eastAsia="Times New Roman" w:hAnsi="Arial" w:cs="Arial"/>
          <w:color w:val="555555"/>
          <w:sz w:val="24"/>
          <w:szCs w:val="24"/>
          <w:lang w:eastAsia="da-DK"/>
        </w:rPr>
        <w:t xml:space="preserve">Husk at sætte kryds i kalenderen d. 16. marts 2019. </w:t>
      </w:r>
      <w:r>
        <w:rPr>
          <w:rFonts w:ascii="Arial" w:eastAsia="Times New Roman" w:hAnsi="Arial" w:cs="Arial"/>
          <w:color w:val="555555"/>
          <w:sz w:val="24"/>
          <w:szCs w:val="24"/>
          <w:lang w:eastAsia="da-DK"/>
        </w:rPr>
        <w:t xml:space="preserve">Generalforsamlingen afholdes denne gang i Århus. Nærmere information følger og tilmelding åbner snart på hjemmesiden. </w:t>
      </w:r>
    </w:p>
    <w:p w14:paraId="41AE7DBD" w14:textId="77777777" w:rsidR="0027489A" w:rsidRDefault="0027489A" w:rsidP="0027489A">
      <w:pPr>
        <w:rPr>
          <w:rFonts w:ascii="Arial" w:eastAsia="Times New Roman" w:hAnsi="Arial" w:cs="Arial"/>
          <w:b/>
          <w:color w:val="555555"/>
          <w:sz w:val="24"/>
          <w:szCs w:val="24"/>
          <w:u w:val="single"/>
          <w:lang w:eastAsia="da-DK"/>
        </w:rPr>
      </w:pPr>
      <w:r w:rsidRPr="002A331D">
        <w:rPr>
          <w:rFonts w:ascii="Calibri" w:eastAsia="Times New Roman" w:hAnsi="Calibri" w:cs="Calibri"/>
          <w:color w:val="4F81BD"/>
          <w:lang w:eastAsia="da-DK"/>
        </w:rPr>
        <w:t>https://www.dugof.dk</w:t>
      </w:r>
    </w:p>
    <w:p w14:paraId="5E1A8098" w14:textId="77777777" w:rsidR="0027489A" w:rsidRPr="0027489A" w:rsidRDefault="0027489A" w:rsidP="000433CA">
      <w:pPr>
        <w:rPr>
          <w:rFonts w:ascii="Arial" w:eastAsia="Times New Roman" w:hAnsi="Arial" w:cs="Arial"/>
          <w:color w:val="555555"/>
          <w:sz w:val="24"/>
          <w:szCs w:val="24"/>
          <w:lang w:eastAsia="da-DK"/>
        </w:rPr>
      </w:pPr>
    </w:p>
    <w:p w14:paraId="39C42541" w14:textId="77777777" w:rsidR="002A331D" w:rsidRPr="0027489A" w:rsidRDefault="002A331D" w:rsidP="000433CA">
      <w:pPr>
        <w:rPr>
          <w:rFonts w:ascii="Arial" w:eastAsia="Times New Roman" w:hAnsi="Arial" w:cs="Arial"/>
          <w:color w:val="555555"/>
          <w:sz w:val="24"/>
          <w:szCs w:val="24"/>
          <w:lang w:eastAsia="da-DK"/>
        </w:rPr>
      </w:pPr>
    </w:p>
    <w:sectPr w:rsidR="002A331D" w:rsidRPr="0027489A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9DF3D5" w14:textId="77777777" w:rsidR="0019692A" w:rsidRDefault="0019692A" w:rsidP="00844207">
      <w:pPr>
        <w:spacing w:after="0" w:line="240" w:lineRule="auto"/>
      </w:pPr>
      <w:r>
        <w:separator/>
      </w:r>
    </w:p>
  </w:endnote>
  <w:endnote w:type="continuationSeparator" w:id="0">
    <w:p w14:paraId="0E476877" w14:textId="77777777" w:rsidR="0019692A" w:rsidRDefault="0019692A" w:rsidP="008442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070DE4" w14:textId="77777777" w:rsidR="0019692A" w:rsidRDefault="0019692A" w:rsidP="00844207">
      <w:pPr>
        <w:spacing w:after="0" w:line="240" w:lineRule="auto"/>
      </w:pPr>
      <w:r>
        <w:separator/>
      </w:r>
    </w:p>
  </w:footnote>
  <w:footnote w:type="continuationSeparator" w:id="0">
    <w:p w14:paraId="7B51992E" w14:textId="77777777" w:rsidR="0019692A" w:rsidRDefault="0019692A" w:rsidP="008442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38584" w14:textId="77777777" w:rsidR="00844207" w:rsidRDefault="00844207">
    <w:pPr>
      <w:pStyle w:val="Sidehoved"/>
    </w:pPr>
    <w:r>
      <w:t>Huske punkter til nyhedsbrev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BE2C9F"/>
    <w:multiLevelType w:val="hybridMultilevel"/>
    <w:tmpl w:val="F1D03CB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1E5355"/>
    <w:multiLevelType w:val="hybridMultilevel"/>
    <w:tmpl w:val="06F64E10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207"/>
    <w:rsid w:val="000376A7"/>
    <w:rsid w:val="000433CA"/>
    <w:rsid w:val="00136670"/>
    <w:rsid w:val="00144CF7"/>
    <w:rsid w:val="00193060"/>
    <w:rsid w:val="0019692A"/>
    <w:rsid w:val="0025192F"/>
    <w:rsid w:val="00255690"/>
    <w:rsid w:val="0027489A"/>
    <w:rsid w:val="002A331D"/>
    <w:rsid w:val="00421783"/>
    <w:rsid w:val="00422DAB"/>
    <w:rsid w:val="004A6F93"/>
    <w:rsid w:val="004F2438"/>
    <w:rsid w:val="005A0289"/>
    <w:rsid w:val="005E3DAC"/>
    <w:rsid w:val="00643B05"/>
    <w:rsid w:val="006946D7"/>
    <w:rsid w:val="006E0CB6"/>
    <w:rsid w:val="007D4A94"/>
    <w:rsid w:val="00807820"/>
    <w:rsid w:val="008377B4"/>
    <w:rsid w:val="00844207"/>
    <w:rsid w:val="008C387F"/>
    <w:rsid w:val="008F5DAD"/>
    <w:rsid w:val="009058DC"/>
    <w:rsid w:val="00A1050E"/>
    <w:rsid w:val="00A81AD2"/>
    <w:rsid w:val="00AE7D74"/>
    <w:rsid w:val="00B2660E"/>
    <w:rsid w:val="00B575DA"/>
    <w:rsid w:val="00B7622C"/>
    <w:rsid w:val="00BF5DA0"/>
    <w:rsid w:val="00CA5468"/>
    <w:rsid w:val="00D07ADC"/>
    <w:rsid w:val="00E93C05"/>
    <w:rsid w:val="00F929AC"/>
    <w:rsid w:val="00FC39C2"/>
    <w:rsid w:val="00FF7486"/>
    <w:rsid w:val="00FF7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E0D75"/>
  <w15:chartTrackingRefBased/>
  <w15:docId w15:val="{8A97629C-1EC6-4ACF-AEA3-123CCD25A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844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44207"/>
  </w:style>
  <w:style w:type="paragraph" w:styleId="Sidefod">
    <w:name w:val="footer"/>
    <w:basedOn w:val="Normal"/>
    <w:link w:val="SidefodTegn"/>
    <w:uiPriority w:val="99"/>
    <w:unhideWhenUsed/>
    <w:rsid w:val="0084420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44207"/>
  </w:style>
  <w:style w:type="paragraph" w:styleId="Listeafsnit">
    <w:name w:val="List Paragraph"/>
    <w:basedOn w:val="Normal"/>
    <w:uiPriority w:val="34"/>
    <w:qFormat/>
    <w:rsid w:val="005E3DAC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62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character" w:styleId="Llink">
    <w:name w:val="Hyperlink"/>
    <w:basedOn w:val="Standardskrifttypeiafsnit"/>
    <w:uiPriority w:val="99"/>
    <w:semiHidden/>
    <w:unhideWhenUsed/>
    <w:rsid w:val="00A81A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54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513</Characters>
  <Application>Microsoft Macintosh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Birgitte Boeskov</dc:creator>
  <cp:keywords/>
  <dc:description/>
  <cp:lastModifiedBy>Peter Skrejborg.dk</cp:lastModifiedBy>
  <cp:revision>2</cp:revision>
  <dcterms:created xsi:type="dcterms:W3CDTF">2019-01-10T16:12:00Z</dcterms:created>
  <dcterms:modified xsi:type="dcterms:W3CDTF">2019-01-10T16:12:00Z</dcterms:modified>
</cp:coreProperties>
</file>